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D9751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培训需求申请</w:t>
      </w:r>
    </w:p>
    <w:bookmarkEnd w:id="0"/>
    <w:p w14:paraId="6FBF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为提升短视频拍摄技巧，提高视频剪辑制作质量，现申请参加张掖市智创职业培训学校短视频+AI制作特训班，请领导批准为盼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 w14:paraId="2A0C3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42924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文化品牌宣传部</w:t>
      </w:r>
    </w:p>
    <w:p w14:paraId="61DC1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申请人：马俊杰</w:t>
      </w:r>
    </w:p>
    <w:p w14:paraId="37C6EC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2025年4月7日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23466"/>
    <w:rsid w:val="7A4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2025-04-07T10:05:00Z</dcterms:created>
  <dc:creator>paranoid</dc:creator>
  <cp:lastModifiedBy>paranoid</cp:lastModifiedBy>
  <dcterms:modified xsi:type="dcterms:W3CDTF">2025-04-07T10:07:51Z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E2A6977635EC4FFB80F27F43BF3D94DA_11</vt:lpwstr>
  </property>
  <property fmtid="{D5CDD505-2E9C-101B-9397-08002B2CF9AE}" pid="4" name="KSOTemplateDocerSaveRecord">
    <vt:lpwstr>eyJoZGlkIjoiNDBmMTAyMDY3N2IyYWQ5NjE0YTNjZDkyOGIyMzIyYjEiLCJ1c2VySWQiOiI1NTA4NTc1NzIifQ==</vt:lpwstr>
  </property>
</Properties>
</file>